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8EB" w:rsidRPr="000D00A3" w:rsidRDefault="003218EB" w:rsidP="003218EB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</w:p>
    <w:p w:rsidR="003218EB" w:rsidRPr="000D00A3" w:rsidRDefault="003218EB" w:rsidP="003218EB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БЕЛОЯРСКОГО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</w:p>
    <w:p w:rsidR="003218EB" w:rsidRPr="000D00A3" w:rsidRDefault="003218EB" w:rsidP="003218EB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НОВОБУРАССКОГО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РАЙОНА</w:t>
      </w:r>
    </w:p>
    <w:p w:rsidR="003218EB" w:rsidRDefault="003218EB" w:rsidP="003218EB">
      <w:pPr>
        <w:spacing w:after="0" w:line="31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САРАТОВСКОЙ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ОБЛАСТИ</w:t>
      </w:r>
    </w:p>
    <w:p w:rsidR="00D03542" w:rsidRPr="00D03542" w:rsidRDefault="003218EB" w:rsidP="003218EB">
      <w:pPr>
        <w:spacing w:after="0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</w:p>
    <w:p w:rsidR="00D03542" w:rsidRPr="00D03542" w:rsidRDefault="003218EB" w:rsidP="00D03542">
      <w:pPr>
        <w:spacing w:after="0" w:line="31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ПОСТАНОВЛЕНИ</w:t>
      </w:r>
      <w:r w:rsidR="00D03542"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Е</w:t>
      </w:r>
    </w:p>
    <w:p w:rsidR="00D03542" w:rsidRPr="00D03542" w:rsidRDefault="003218EB" w:rsidP="00D03542">
      <w:pPr>
        <w:spacing w:after="0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</w:p>
    <w:p w:rsidR="00D03542" w:rsidRPr="00D03542" w:rsidRDefault="00D03542" w:rsidP="00D03542">
      <w:pPr>
        <w:spacing w:after="0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от</w:t>
      </w:r>
      <w:r w:rsidR="0021391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15 июня </w:t>
      </w:r>
      <w:r w:rsidR="0071590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2023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г.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ab/>
      </w:r>
      <w:r w:rsidR="0071590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ab/>
      </w:r>
      <w:r w:rsidR="0071590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ab/>
      </w:r>
      <w:r w:rsidR="0071590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ab/>
      </w:r>
      <w:r w:rsidR="0071590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ab/>
      </w:r>
      <w:r w:rsidR="00715901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ab/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="0021391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35</w:t>
      </w:r>
    </w:p>
    <w:p w:rsidR="00D03542" w:rsidRPr="00D03542" w:rsidRDefault="003218EB" w:rsidP="00D03542">
      <w:pPr>
        <w:spacing w:after="0" w:line="31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</w:p>
    <w:p w:rsidR="00D03542" w:rsidRPr="00D03542" w:rsidRDefault="00D03542" w:rsidP="004B277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утверждении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регламента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предоставлению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«Выдача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имущества»</w:t>
      </w:r>
    </w:p>
    <w:p w:rsidR="00D03542" w:rsidRPr="00D03542" w:rsidRDefault="00D03542" w:rsidP="00D03542">
      <w:pPr>
        <w:spacing w:after="0" w:line="240" w:lineRule="auto"/>
        <w:ind w:right="1843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1551FB" w:rsidRDefault="00D03542" w:rsidP="00D03542">
      <w:pPr>
        <w:spacing w:after="0" w:line="240" w:lineRule="auto"/>
        <w:ind w:firstLine="567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целях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реализации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интересов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граждан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27.07.2010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210-ФЗ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услуг»,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</w:p>
    <w:p w:rsidR="00D03542" w:rsidRPr="001551FB" w:rsidRDefault="001551FB" w:rsidP="00D035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</w:rPr>
      </w:pPr>
      <w:r w:rsidRPr="001551FB">
        <w:rPr>
          <w:rFonts w:ascii="PT Astra Serif" w:eastAsia="Times New Roman" w:hAnsi="PT Astra Serif" w:cs="Times New Roman"/>
          <w:b/>
          <w:color w:val="000000"/>
          <w:sz w:val="28"/>
          <w:szCs w:val="28"/>
        </w:rPr>
        <w:t>ПОСТАНОВЛЯЮ</w:t>
      </w:r>
      <w:r w:rsidR="00D03542" w:rsidRPr="001551FB">
        <w:rPr>
          <w:rFonts w:ascii="PT Astra Serif" w:eastAsia="Times New Roman" w:hAnsi="PT Astra Serif" w:cs="Times New Roman"/>
          <w:b/>
          <w:color w:val="000000"/>
          <w:sz w:val="28"/>
          <w:szCs w:val="28"/>
        </w:rPr>
        <w:t>:</w:t>
      </w:r>
    </w:p>
    <w:p w:rsidR="00D03542" w:rsidRPr="00D03542" w:rsidRDefault="00D03542" w:rsidP="007159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Утвердить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административный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предоставлению</w:t>
      </w:r>
      <w:r w:rsidR="00715901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«Выдача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715901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»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</w:rPr>
        <w:t>согласно</w:t>
      </w:r>
      <w:r w:rsidR="003218EB">
        <w:rPr>
          <w:rFonts w:ascii="PT Astra Serif" w:eastAsia="Times New Roman" w:hAnsi="PT Astra Serif" w:cs="Times New Roman"/>
          <w:color w:val="000000"/>
          <w:sz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</w:rPr>
        <w:t>приложению.</w:t>
      </w:r>
    </w:p>
    <w:p w:rsidR="00D03542" w:rsidRPr="00D03542" w:rsidRDefault="00D03542" w:rsidP="00D035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="00715901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715901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</w:t>
      </w:r>
      <w:proofErr w:type="gramEnd"/>
      <w:r w:rsidR="00715901">
        <w:rPr>
          <w:rFonts w:ascii="Times New Roman" w:hAnsi="Times New Roman"/>
          <w:sz w:val="28"/>
          <w:szCs w:val="28"/>
        </w:rPr>
        <w:t xml:space="preserve">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</w:t>
      </w:r>
      <w:proofErr w:type="spellStart"/>
      <w:r w:rsidR="00715901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715901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715901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4" w:history="1">
        <w:r w:rsidR="00715901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715901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715901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715901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715901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715901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715901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715901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715901">
        <w:rPr>
          <w:rFonts w:ascii="Times New Roman" w:hAnsi="Times New Roman"/>
          <w:sz w:val="28"/>
          <w:szCs w:val="28"/>
        </w:rPr>
        <w:t>)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</w:p>
    <w:p w:rsidR="00D03542" w:rsidRPr="00D03542" w:rsidRDefault="00D03542" w:rsidP="0071590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3.</w:t>
      </w:r>
      <w:r w:rsidR="003218E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Контроль</w:t>
      </w:r>
      <w:r w:rsidR="003218E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proofErr w:type="gramEnd"/>
      <w:r w:rsidR="003218E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исполнением</w:t>
      </w:r>
      <w:r w:rsidR="001551F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настоящего</w:t>
      </w:r>
      <w:r w:rsidR="003218E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постановления</w:t>
      </w:r>
      <w:r w:rsidR="003218E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оставляю</w:t>
      </w:r>
      <w:r w:rsidR="003218E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Arial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color w:val="000000"/>
          <w:sz w:val="28"/>
          <w:szCs w:val="28"/>
        </w:rPr>
        <w:t>собой.</w:t>
      </w:r>
    </w:p>
    <w:p w:rsidR="00D03542" w:rsidRPr="00D03542" w:rsidRDefault="00D03542" w:rsidP="00D035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715901" w:rsidRPr="00545BC1" w:rsidRDefault="00715901" w:rsidP="00715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proofErr w:type="gramStart"/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Белоярского</w:t>
      </w:r>
      <w:proofErr w:type="gramEnd"/>
    </w:p>
    <w:p w:rsidR="003218EB" w:rsidRDefault="00715901" w:rsidP="0071590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sectPr w:rsidR="003218EB" w:rsidSect="001551FB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  <w:r w:rsidR="001551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551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551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551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551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1551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А.Г.Шорников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</w:p>
    <w:p w:rsidR="003218EB" w:rsidRPr="00D03542" w:rsidRDefault="003218EB" w:rsidP="003218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3218E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Приложение</w:t>
      </w:r>
    </w:p>
    <w:p w:rsidR="00D03542" w:rsidRPr="00D03542" w:rsidRDefault="00D03542" w:rsidP="003218E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постановлению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</w:t>
      </w:r>
    </w:p>
    <w:p w:rsidR="00D03542" w:rsidRPr="00D03542" w:rsidRDefault="00715901" w:rsidP="003218E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</w:p>
    <w:p w:rsidR="00D03542" w:rsidRPr="00D03542" w:rsidRDefault="00D03542" w:rsidP="003218E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</w:p>
    <w:p w:rsidR="00D03542" w:rsidRPr="00D03542" w:rsidRDefault="00D03542" w:rsidP="003218E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213912">
        <w:rPr>
          <w:rFonts w:ascii="PT Astra Serif" w:eastAsia="Times New Roman" w:hAnsi="PT Astra Serif" w:cs="Times New Roman"/>
          <w:color w:val="000000"/>
          <w:sz w:val="28"/>
          <w:szCs w:val="28"/>
        </w:rPr>
        <w:t>«15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»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213912">
        <w:rPr>
          <w:rFonts w:ascii="PT Astra Serif" w:eastAsia="Times New Roman" w:hAnsi="PT Astra Serif" w:cs="Times New Roman"/>
          <w:color w:val="000000"/>
          <w:sz w:val="28"/>
          <w:szCs w:val="28"/>
        </w:rPr>
        <w:t>июня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071ACF">
        <w:rPr>
          <w:rFonts w:ascii="PT Astra Serif" w:eastAsia="Times New Roman" w:hAnsi="PT Astra Serif" w:cs="Times New Roman"/>
          <w:color w:val="000000"/>
          <w:sz w:val="28"/>
          <w:szCs w:val="28"/>
        </w:rPr>
        <w:t>2023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213912">
        <w:rPr>
          <w:rFonts w:ascii="PT Astra Serif" w:eastAsia="Times New Roman" w:hAnsi="PT Astra Serif" w:cs="Times New Roman"/>
          <w:color w:val="000000"/>
          <w:sz w:val="28"/>
          <w:szCs w:val="28"/>
        </w:rPr>
        <w:t>35</w:t>
      </w:r>
    </w:p>
    <w:p w:rsidR="00D03542" w:rsidRPr="00D03542" w:rsidRDefault="00D03542" w:rsidP="00D0354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</w:p>
    <w:p w:rsidR="00D03542" w:rsidRPr="00D03542" w:rsidRDefault="00D03542" w:rsidP="00D0354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Административный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регламент</w:t>
      </w:r>
    </w:p>
    <w:p w:rsidR="00D03542" w:rsidRPr="00D03542" w:rsidRDefault="00D03542" w:rsidP="00D0354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администрацией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Белояр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proofErr w:type="spellStart"/>
      <w:r w:rsidR="00715901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Новобурас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ского</w:t>
      </w:r>
      <w:proofErr w:type="spellEnd"/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района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области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>услуги</w:t>
      </w:r>
    </w:p>
    <w:p w:rsidR="00D03542" w:rsidRPr="00D03542" w:rsidRDefault="003218EB" w:rsidP="00D0354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  <w:r>
        <w:rPr>
          <w:rFonts w:ascii="PT Astra Serif" w:eastAsia="Times New Roman" w:hAnsi="PT Astra Serif" w:cs="Arial"/>
          <w:b/>
          <w:bCs/>
          <w:color w:val="000000"/>
          <w:sz w:val="28"/>
          <w:szCs w:val="28"/>
        </w:rPr>
        <w:t xml:space="preserve"> </w:t>
      </w:r>
    </w:p>
    <w:p w:rsidR="00D03542" w:rsidRPr="00D03542" w:rsidRDefault="00D03542" w:rsidP="00D03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«Выдача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имущества»</w:t>
      </w:r>
    </w:p>
    <w:p w:rsidR="00D03542" w:rsidRPr="00D03542" w:rsidRDefault="003218EB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</w:p>
    <w:p w:rsidR="00D03542" w:rsidRPr="00D03542" w:rsidRDefault="00D03542" w:rsidP="00071A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1.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Общие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положения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1.1.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Предмет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регулирования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регламента</w:t>
      </w:r>
    </w:p>
    <w:p w:rsidR="00D03542" w:rsidRPr="00D03542" w:rsidRDefault="00D03542" w:rsidP="007159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«Выдача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имущества»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(далее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разработан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целях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повышения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доступности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выдачи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(далее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создания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комфортных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условий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получателей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определяет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последовательность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(административных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процедур)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Администрации.</w:t>
      </w:r>
      <w:proofErr w:type="gramEnd"/>
    </w:p>
    <w:p w:rsidR="00D03542" w:rsidRPr="00D03542" w:rsidRDefault="00D03542" w:rsidP="00321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1.2.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Круг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заявителей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оказывается: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запроса;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запроса;</w:t>
      </w:r>
    </w:p>
    <w:p w:rsidR="00D03542" w:rsidRPr="00D03542" w:rsidRDefault="00D03542" w:rsidP="007159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судам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правоохранительным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запроса.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1.3.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Требования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порядку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информирования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1.3.1.Информация,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предоставляемая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заинтересованным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открытой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общедоступной.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</w:rPr>
        <w:t>Сведения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о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местах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нахождения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и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графике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работы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органа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местного</w:t>
      </w:r>
      <w:r w:rsidR="003218EB" w:rsidRPr="00715901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715901">
        <w:rPr>
          <w:rFonts w:ascii="PT Astra Serif" w:eastAsia="Times New Roman" w:hAnsi="PT Astra Serif" w:cs="Times New Roman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(далее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Администрация),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структурных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Местонахождение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обращений: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412561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область,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Новобурасский</w:t>
      </w:r>
      <w:proofErr w:type="spellEnd"/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район, п</w:t>
      </w:r>
      <w:proofErr w:type="gramStart"/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.Б</w:t>
      </w:r>
      <w:proofErr w:type="gramEnd"/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елоярский, ул.Октябрьская, д.2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</w:p>
    <w:p w:rsidR="00D03542" w:rsidRPr="00D03542" w:rsidRDefault="00D03542" w:rsidP="00D03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почты: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b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  <w:lang w:val="en-US"/>
        </w:rPr>
        <w:t>eloyarsk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o</w:t>
      </w:r>
      <w:proofErr w:type="spellEnd"/>
      <w:r w:rsidR="00715901">
        <w:rPr>
          <w:rFonts w:ascii="PT Astra Serif" w:eastAsia="Times New Roman" w:hAnsi="PT Astra Serif" w:cs="Times New Roman"/>
          <w:color w:val="000000"/>
          <w:sz w:val="28"/>
          <w:szCs w:val="28"/>
          <w:lang w:val="en-US"/>
        </w:rPr>
        <w:t>e</w:t>
      </w:r>
      <w:proofErr w:type="spell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mo@</w:t>
      </w:r>
      <w:proofErr w:type="spellEnd"/>
      <w:r w:rsidR="00715901">
        <w:rPr>
          <w:rFonts w:ascii="PT Astra Serif" w:eastAsia="Times New Roman" w:hAnsi="PT Astra Serif" w:cs="Times New Roman"/>
          <w:color w:val="000000"/>
          <w:sz w:val="28"/>
          <w:szCs w:val="28"/>
          <w:lang w:val="en-US"/>
        </w:rPr>
        <w:t>mail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  <w:proofErr w:type="spell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ru</w:t>
      </w:r>
      <w:proofErr w:type="spellEnd"/>
    </w:p>
    <w:p w:rsidR="00D03542" w:rsidRPr="00D03542" w:rsidRDefault="00D03542" w:rsidP="00D035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u w:val="single"/>
        </w:rPr>
        <w:t>График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u w:val="single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u w:val="single"/>
        </w:rPr>
        <w:t>работы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u w:val="single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u w:val="single"/>
        </w:rPr>
        <w:t>Администрации: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2336"/>
        <w:gridCol w:w="7129"/>
      </w:tblGrid>
      <w:tr w:rsidR="00D03542" w:rsidRPr="00D03542" w:rsidTr="00D03542">
        <w:trPr>
          <w:trHeight w:val="273"/>
          <w:tblHeader/>
        </w:trPr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570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Понедельник</w:t>
            </w:r>
          </w:p>
        </w:tc>
        <w:tc>
          <w:tcPr>
            <w:tcW w:w="7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18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08.00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–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17.00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.</w:t>
            </w:r>
            <w:proofErr w:type="gramEnd"/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(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п</w:t>
            </w:r>
            <w:proofErr w:type="gramEnd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ерерыв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12.00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-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13.00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час.)</w:t>
            </w:r>
          </w:p>
        </w:tc>
      </w:tr>
      <w:tr w:rsidR="00D03542" w:rsidRPr="00D03542" w:rsidTr="00D03542">
        <w:tc>
          <w:tcPr>
            <w:tcW w:w="2337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570"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Calibri"/>
                <w:sz w:val="28"/>
                <w:szCs w:val="28"/>
              </w:rPr>
              <w:t>Вторник</w:t>
            </w:r>
          </w:p>
        </w:tc>
        <w:tc>
          <w:tcPr>
            <w:tcW w:w="71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18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08.00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–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17.00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.</w:t>
            </w:r>
            <w:proofErr w:type="gramEnd"/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(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п</w:t>
            </w:r>
            <w:proofErr w:type="gramEnd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ерерыв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12.00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-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13.00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час.)</w:t>
            </w:r>
          </w:p>
        </w:tc>
      </w:tr>
      <w:tr w:rsidR="00D03542" w:rsidRPr="00D03542" w:rsidTr="00D03542">
        <w:tc>
          <w:tcPr>
            <w:tcW w:w="2337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570"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Calibri"/>
                <w:sz w:val="28"/>
                <w:szCs w:val="28"/>
              </w:rPr>
              <w:lastRenderedPageBreak/>
              <w:t>Среда</w:t>
            </w:r>
          </w:p>
        </w:tc>
        <w:tc>
          <w:tcPr>
            <w:tcW w:w="71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18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08.00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–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17.00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.</w:t>
            </w:r>
            <w:proofErr w:type="gramEnd"/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(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п</w:t>
            </w:r>
            <w:proofErr w:type="gramEnd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ерерыв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12.00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-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13.00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час.)</w:t>
            </w:r>
          </w:p>
        </w:tc>
      </w:tr>
      <w:tr w:rsidR="00D03542" w:rsidRPr="00D03542" w:rsidTr="00D03542">
        <w:tc>
          <w:tcPr>
            <w:tcW w:w="2337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570"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Calibri"/>
                <w:sz w:val="28"/>
                <w:szCs w:val="28"/>
              </w:rPr>
              <w:t>Четверг</w:t>
            </w:r>
          </w:p>
        </w:tc>
        <w:tc>
          <w:tcPr>
            <w:tcW w:w="71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18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08.00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–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17.00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.</w:t>
            </w:r>
            <w:proofErr w:type="gramEnd"/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(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п</w:t>
            </w:r>
            <w:proofErr w:type="gramEnd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ерерыв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12.00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-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13.00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час.)</w:t>
            </w:r>
          </w:p>
        </w:tc>
      </w:tr>
      <w:tr w:rsidR="00D03542" w:rsidRPr="00D03542" w:rsidTr="00D03542">
        <w:tc>
          <w:tcPr>
            <w:tcW w:w="2337" w:type="dxa"/>
            <w:tcBorders>
              <w:left w:val="single" w:sz="6" w:space="0" w:color="000000"/>
              <w:bottom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570"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Calibri"/>
                <w:sz w:val="28"/>
                <w:szCs w:val="28"/>
              </w:rPr>
              <w:t>Пятница</w:t>
            </w:r>
          </w:p>
        </w:tc>
        <w:tc>
          <w:tcPr>
            <w:tcW w:w="71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ind w:firstLine="18"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08.00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–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="00715901">
              <w:rPr>
                <w:rFonts w:ascii="PT Astra Serif" w:eastAsia="Times New Roman" w:hAnsi="PT Astra Serif" w:cs="Arial"/>
                <w:sz w:val="28"/>
                <w:szCs w:val="28"/>
              </w:rPr>
              <w:t>1</w:t>
            </w:r>
            <w:r w:rsidR="00715901" w:rsidRPr="00213912">
              <w:rPr>
                <w:rFonts w:ascii="PT Astra Serif" w:eastAsia="Times New Roman" w:hAnsi="PT Astra Serif" w:cs="Arial"/>
                <w:sz w:val="28"/>
                <w:szCs w:val="28"/>
              </w:rPr>
              <w:t>6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.</w:t>
            </w:r>
            <w:proofErr w:type="gramEnd"/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(</w:t>
            </w:r>
            <w:proofErr w:type="gramStart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п</w:t>
            </w:r>
            <w:proofErr w:type="gramEnd"/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ерерыв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12.00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-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13.00</w:t>
            </w:r>
            <w:r w:rsidR="003218EB">
              <w:rPr>
                <w:rFonts w:ascii="PT Astra Serif" w:eastAsia="Times New Roman" w:hAnsi="PT Astra Serif" w:cs="Arial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Arial"/>
                <w:sz w:val="28"/>
                <w:szCs w:val="28"/>
              </w:rPr>
              <w:t>час.)</w:t>
            </w:r>
          </w:p>
        </w:tc>
      </w:tr>
    </w:tbl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Суббота,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воскресенье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выходные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дни.</w:t>
      </w:r>
    </w:p>
    <w:p w:rsidR="00D03542" w:rsidRPr="00D03542" w:rsidRDefault="00D03542" w:rsidP="00D03542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справок: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83615F">
        <w:rPr>
          <w:rFonts w:ascii="PT Astra Serif" w:eastAsia="Times New Roman" w:hAnsi="PT Astra Serif" w:cs="Times New Roman"/>
          <w:color w:val="000000"/>
          <w:sz w:val="28"/>
          <w:szCs w:val="28"/>
        </w:rPr>
        <w:t>(845</w:t>
      </w:r>
      <w:r w:rsidR="0083615F" w:rsidRPr="00213912">
        <w:rPr>
          <w:rFonts w:ascii="PT Astra Serif" w:eastAsia="Times New Roman" w:hAnsi="PT Astra Serif" w:cs="Times New Roman"/>
          <w:color w:val="000000"/>
          <w:sz w:val="28"/>
          <w:szCs w:val="28"/>
        </w:rPr>
        <w:t>2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83615F" w:rsidRPr="00213912">
        <w:rPr>
          <w:rFonts w:ascii="PT Astra Serif" w:eastAsia="Times New Roman" w:hAnsi="PT Astra Serif" w:cs="Times New Roman"/>
          <w:color w:val="000000"/>
          <w:sz w:val="28"/>
          <w:szCs w:val="28"/>
        </w:rPr>
        <w:t>2-31-24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</w:p>
    <w:p w:rsidR="00D03542" w:rsidRPr="00D03542" w:rsidRDefault="00D03542" w:rsidP="00D03542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обращаться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согласно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вышеуказанному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Информация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п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редоставляется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непосредственно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специалистами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а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дминистрации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использованием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средств: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связи,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приеме.</w:t>
      </w:r>
    </w:p>
    <w:p w:rsidR="00D03542" w:rsidRPr="00D03542" w:rsidRDefault="00D03542" w:rsidP="00D03542">
      <w:pPr>
        <w:shd w:val="clear" w:color="auto" w:fill="FFFFFF"/>
        <w:spacing w:after="0" w:line="240" w:lineRule="auto"/>
        <w:ind w:left="38" w:right="19" w:firstLine="7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официальном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интернет-сайте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администрации</w:t>
      </w:r>
      <w:r w:rsidR="0083615F" w:rsidRPr="0083615F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="0083615F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5" w:history="1">
        <w:r w:rsidR="0083615F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83615F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83615F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83615F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83615F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83615F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83615F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83615F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83615F">
        <w:rPr>
          <w:rFonts w:ascii="Times New Roman" w:hAnsi="Times New Roman"/>
          <w:sz w:val="28"/>
          <w:szCs w:val="28"/>
        </w:rPr>
        <w:t>)</w:t>
      </w:r>
      <w:r w:rsidR="0083615F" w:rsidRPr="0083615F">
        <w:rPr>
          <w:rFonts w:ascii="Times New Roman" w:hAnsi="Times New Roman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размещаются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следующие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материалы:</w:t>
      </w:r>
    </w:p>
    <w:p w:rsidR="00D03542" w:rsidRPr="00D03542" w:rsidRDefault="00D03542" w:rsidP="00D0354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текст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5"/>
          <w:sz w:val="28"/>
          <w:szCs w:val="28"/>
        </w:rPr>
        <w:t>регламента;</w:t>
      </w:r>
    </w:p>
    <w:p w:rsidR="00D03542" w:rsidRPr="00D03542" w:rsidRDefault="00D03542" w:rsidP="00D0354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,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режим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работы,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номера</w:t>
      </w:r>
      <w:r w:rsidR="003218EB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6"/>
          <w:sz w:val="28"/>
          <w:szCs w:val="28"/>
        </w:rPr>
        <w:t>телефонов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</w:p>
    <w:p w:rsidR="00D03542" w:rsidRPr="00D03542" w:rsidRDefault="00D03542" w:rsidP="00D035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Кроме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того,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информация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услуги</w:t>
      </w:r>
      <w:r w:rsidR="0083615F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размещается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едином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портале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hyperlink r:id="rId6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www</w:t>
        </w:r>
      </w:hyperlink>
      <w:hyperlink r:id="rId7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.</w:t>
        </w:r>
      </w:hyperlink>
      <w:hyperlink r:id="rId8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gosuslugi</w:t>
        </w:r>
      </w:hyperlink>
      <w:hyperlink r:id="rId9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.</w:t>
        </w:r>
      </w:hyperlink>
      <w:hyperlink r:id="rId10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ru</w:t>
        </w:r>
      </w:hyperlink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,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портале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области</w:t>
      </w:r>
      <w:r w:rsidR="003218EB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 xml:space="preserve"> </w:t>
      </w:r>
      <w:hyperlink r:id="rId11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www</w:t>
        </w:r>
      </w:hyperlink>
      <w:hyperlink r:id="rId12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.64.</w:t>
        </w:r>
      </w:hyperlink>
      <w:hyperlink r:id="rId13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gosuslugi</w:t>
        </w:r>
      </w:hyperlink>
      <w:hyperlink r:id="rId14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.</w:t>
        </w:r>
      </w:hyperlink>
      <w:hyperlink r:id="rId15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ru</w:t>
        </w:r>
      </w:hyperlink>
      <w:r w:rsidRPr="00D03542">
        <w:rPr>
          <w:rFonts w:ascii="PT Astra Serif" w:eastAsia="Times New Roman" w:hAnsi="PT Astra Serif" w:cs="Times New Roman"/>
          <w:color w:val="000000"/>
          <w:spacing w:val="-4"/>
          <w:sz w:val="28"/>
          <w:szCs w:val="28"/>
        </w:rPr>
        <w:t>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заинтересованных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ответственным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обязательными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способами: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индивидуальное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непосредственно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индивидуальное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телефону;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индивидуальное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публичное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привлечением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средств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массовой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публичное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способами,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абзацами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вторым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четвертым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пункта,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учетом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граждан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Федерации».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1.3.3.2.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(консультации)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процедуре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вправе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обратиться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непосредственно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Время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ожидания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заинтересованных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индивидуальном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может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превышать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15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минут.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подробно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вежливой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(корректной)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информируют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обратившихся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местонахождения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местонахождения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перечня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времени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выдачи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(бездействия),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принимаемых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1.3.3.3.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обратиться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подробно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вежливой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(корректной)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83615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информируют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обратившихся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подпунктом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1.3.3.4.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обратиться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связи,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непосредственно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Администрацию.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(электронные)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подлежат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обязательной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одного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момента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поступления.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указываются: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83615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который</w:t>
      </w:r>
      <w:r w:rsidR="0083615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соответствующего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соответствующего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(последнее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лица);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лица);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уведомление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переадресации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предмет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лица);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руководителя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лица);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обращения.</w:t>
      </w:r>
    </w:p>
    <w:p w:rsidR="003218EB" w:rsidRDefault="00D03542" w:rsidP="003218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подтверждение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своих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доводов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своей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инициативе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прилагает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материалы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копии.</w:t>
      </w:r>
    </w:p>
    <w:p w:rsidR="00D03542" w:rsidRPr="00D03542" w:rsidRDefault="00D03542" w:rsidP="003218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поступившими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ответственный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одного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день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проверяет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обращений.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направляет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уведомление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поступившее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содержать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информацию: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(последнее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лица);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лица);</w:t>
      </w:r>
    </w:p>
    <w:p w:rsidR="00D03542" w:rsidRPr="00D03542" w:rsidRDefault="00D03542" w:rsidP="003218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почты,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которому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должны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направлены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ответ,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уведомление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переадресации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обращения;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83615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предмет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вправе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приложить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материалы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направить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материалы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копии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(электронного)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календарных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простой,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четкой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понятной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исполнителя,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подписывается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главой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образования.</w:t>
      </w:r>
    </w:p>
    <w:p w:rsidR="00D03542" w:rsidRPr="00D03542" w:rsidRDefault="00D03542" w:rsidP="003218E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Ответ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обращение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направляется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электронного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документа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адресу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почты,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указанному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обращении,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поступившем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орган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должностному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лицу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электронного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письменной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почтовому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адресу,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указанному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обращении,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поступившем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3615F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орган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должностному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лицу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письменной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</w:rPr>
        <w:t>форме.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1.3.3.5.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безвозмездной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основе.</w:t>
      </w:r>
    </w:p>
    <w:p w:rsidR="00D03542" w:rsidRPr="00D03542" w:rsidRDefault="00D03542" w:rsidP="003218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1.3.3.6.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связи,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непосредственно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Единого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регионального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подачи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через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порталы.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1.3.3.7.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Порядок,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размещения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путем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размещения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стендах,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расположенных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здании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официальном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сайте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Единого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регионального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выдержек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регулирующих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деятельность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текста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перечня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подлежащих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предъявляемых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документам;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перечня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образцов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документов;</w:t>
      </w:r>
    </w:p>
    <w:p w:rsidR="00D03542" w:rsidRDefault="00D03542" w:rsidP="00D03542">
      <w:pPr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бесплатно.</w:t>
      </w:r>
    </w:p>
    <w:p w:rsidR="0083615F" w:rsidRPr="00D03542" w:rsidRDefault="0083615F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Стандарт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2.1.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«Выдача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имущества»</w:t>
      </w:r>
    </w:p>
    <w:p w:rsidR="00D03542" w:rsidRPr="00D03542" w:rsidRDefault="00D03542" w:rsidP="004B27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2.2.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услугу</w:t>
      </w:r>
    </w:p>
    <w:p w:rsidR="004B2771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C16AE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</w:p>
    <w:p w:rsidR="00D03542" w:rsidRPr="00D03542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Запрещается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согласований,</w:t>
      </w:r>
      <w:r w:rsidR="00DC16AE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связанных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исключением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включенных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перечень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обязательными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услуг.</w:t>
      </w:r>
      <w:proofErr w:type="gramEnd"/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2.3.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Результат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Конечный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2.4.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Срок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правилам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статьи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191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Гражданского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кодекса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РФ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начинает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исчисляться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Датой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считается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поступившего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заявления.</w:t>
      </w:r>
    </w:p>
    <w:p w:rsidR="00D03542" w:rsidRPr="00D03542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заинтересованного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заинтересованным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превышающий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рабочих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момента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обращения.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2.5.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Перечень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нормативных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правовых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актов,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регулирующих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отношения,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возникающих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связи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предоставлением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положениями,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актами: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Конституцией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(«Российская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газета»,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января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2009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7);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27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июля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210-ФЗ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услуг»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(«Российская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газета»,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июля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168);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02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2006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59-ФЗ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граждан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Федерации»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(«Российская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газета»,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95,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2006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года);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06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октября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2003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131-ФЗ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принципах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Федерации»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(«Российская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газета»,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202,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8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октября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2003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года);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района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2.6.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Исчерпывающий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перечень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являются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необходимыми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обязательными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подлежащих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представлению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заявителем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учета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(приложение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регламенту)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содержать: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реквизиты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удостоверяющего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проживания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представителя).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ИНН,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ОГРН,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реквизиты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удостоверяющего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(место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Обязательные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сведения: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характеристики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позволяющие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однозначно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определить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(наименование,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ориентиры,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кадастровый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земельного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участка);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способ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(почтовое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отправление,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получение);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Перечень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оригинал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учета,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требованиями,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выше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пункте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предъявляется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удостоверяющий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заявителя.</w:t>
      </w:r>
    </w:p>
    <w:p w:rsidR="00D03542" w:rsidRPr="00D03542" w:rsidRDefault="00D03542" w:rsidP="00D035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Лицо,</w:t>
      </w:r>
      <w:r w:rsidR="004B277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имеющее</w:t>
      </w:r>
      <w:r w:rsidR="004B277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</w:t>
      </w:r>
      <w:r w:rsidR="004B277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действовать</w:t>
      </w:r>
      <w:r w:rsidR="004B277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доверенности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предъявляет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удостоверяющий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личность,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сообщает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реквизиты</w:t>
      </w:r>
      <w:r w:rsidR="00DC16AE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свидетельства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DC16AE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предъявляет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подтверждающий</w:t>
      </w:r>
      <w:r w:rsidR="00DC16AE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полномочия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действовать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копию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подписанную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руководителем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заверенную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печатью,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наличии.</w:t>
      </w:r>
      <w:proofErr w:type="gramEnd"/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2.6.1</w:t>
      </w:r>
      <w:proofErr w:type="gramStart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</w:t>
      </w:r>
      <w:proofErr w:type="gramEnd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запрещается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регулирующими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отношения,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возникающие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связи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района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находятся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распоряжении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(или)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подведомственных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участвующих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исключением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части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6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статьи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7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27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июля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№210-ФЗ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услуг».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(или)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недостоверность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указывались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первоначальном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приёме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исключением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п.4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ч.1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ст.7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27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июля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210-ФЗ.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бумажном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носителе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заверены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пунктом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7.2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статьи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16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27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июля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210-ФЗ,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исключением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если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нанесение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отметок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документы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изъятие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условием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законами.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2.7.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Исчерпывающий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перечень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оснований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отказа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приеме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является:</w:t>
      </w:r>
    </w:p>
    <w:p w:rsidR="00D03542" w:rsidRPr="00D03542" w:rsidRDefault="00D03542" w:rsidP="00DC1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заявителем</w:t>
      </w:r>
      <w:r w:rsidR="00DC16AE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неполном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объеме)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(пункт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2.6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несоответствия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требованиям,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пункте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2.6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регламента.</w:t>
      </w:r>
    </w:p>
    <w:p w:rsidR="00D03542" w:rsidRPr="00D03542" w:rsidRDefault="00D03542" w:rsidP="004B2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2.8.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Перечень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являются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необходимыми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обязательными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сведения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документе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(документах),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выдаваемом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(выдаваемых)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организациями,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участвующими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требуется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обязательными.</w:t>
      </w:r>
    </w:p>
    <w:p w:rsidR="00D03542" w:rsidRPr="00D03542" w:rsidRDefault="00D03542" w:rsidP="004B277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2.9.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размер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основания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взимания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государственной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пошлины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платы,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взимаемой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бесплатно.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2.10.Порядок,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размер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основания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взимания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платы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являются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необходимыми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обязательными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требуется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обязательными.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2.11.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Максимальный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срок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ожидания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очереди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подаче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запроса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получении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результата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ее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</w:p>
    <w:p w:rsidR="00D03542" w:rsidRPr="00D03542" w:rsidRDefault="00D03542" w:rsidP="004B2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Максимальный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ожидания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очереди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подаче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превышает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минут.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2.12.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Срок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запроса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4B27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специалистом,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ответственным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поступающих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главы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день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последующим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главе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резолюции.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lastRenderedPageBreak/>
        <w:t>2.13.Требования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помещениям,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предоставляются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услуга,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услуга,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предоставляемая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организацией,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участвующей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территории,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прилегающей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зданию,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находятся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помещения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предусматриваются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бесплатные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парковочные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автомобилей.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Вход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здание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оформляется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вывеской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реквизитов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здании,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создаются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условия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(включая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использующих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кресла-коляски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собак-проводников):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условия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беспрепятственного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сопровождение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стойкие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расстройства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функции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самостоятельного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передвижения,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оказание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помощи;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надлежащее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размещение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оборудования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носителей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обеспечения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беспрепятственного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учетом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ограничений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жизнедеятельности;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4)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дублирование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звуковой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зрительной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надписей,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знаков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текстовой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графической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знаками,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выполненными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рельефно-точечным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шрифтом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Брайля,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допуск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сурдопереводчика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тифлосурдопереводчика</w:t>
      </w:r>
      <w:proofErr w:type="spellEnd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допуск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собаки-проводника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подтверждающего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специальное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обучение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выдаваемого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определяются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исполнительной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власти,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осуществляющим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функции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выработке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реализации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политики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нормативно-правовому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регулированию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сфере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социальной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защиты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населения;</w:t>
      </w:r>
      <w:proofErr w:type="gramEnd"/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6)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оказание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работниками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населению,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помощи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преодолении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барьеров,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мешающих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наравне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другими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лицами.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случаях,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если</w:t>
      </w:r>
      <w:r w:rsidR="00DC16AE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невозможно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полностью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приспособить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условия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оказания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учетом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потребностей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собственники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реконструкции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капитального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ремонта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принимать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согласованные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одним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общественных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объединений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свою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деятельность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территории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поселения,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района,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городского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округа,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меры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обеспечения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когда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это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возможно,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обеспечить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жительства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инвалида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дистанционном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режиме.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Непосредственно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здании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размещается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схема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расположения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кабинетов,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специалистов.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ожидания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отводится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специальное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оборудованное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стульями,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столами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(стойками)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возможности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оформления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стендами.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Каждое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рабочее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оборудуется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персональным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компьютером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возможностью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базам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данных,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офисной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мебелью.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стенде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размещаются: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графике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образцы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заполнения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текст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соответствовать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санитарным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правилам,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пожарной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безопасности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требованиям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безопасности.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2.14.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Показатели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доступности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2.14.1.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Показателями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оценки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доступности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являются: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транспортная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обеспечение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беспрепятственного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доступа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ограниченными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возможностями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передвижения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помещениям,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услуга;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обеспечение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возможности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почте;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4)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размещение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едином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официальном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Интернет-сайте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обеспечение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использованием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возможностей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2.14.2.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Показателями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оценки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являются: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соблюдение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соблюдение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ожидания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очереди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(бездействия),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2.15.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Случаи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упреждающем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</w:t>
      </w:r>
      <w:proofErr w:type="spellStart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проактивном</w:t>
      </w:r>
      <w:proofErr w:type="spellEnd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режиме.</w:t>
      </w:r>
    </w:p>
    <w:p w:rsidR="00D03542" w:rsidRDefault="00D03542" w:rsidP="004B2771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упреждающем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</w:t>
      </w:r>
      <w:proofErr w:type="spell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проактивном</w:t>
      </w:r>
      <w:proofErr w:type="spellEnd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режиме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предусмотрено.</w:t>
      </w:r>
    </w:p>
    <w:p w:rsidR="00FF2C85" w:rsidRPr="00D03542" w:rsidRDefault="00FF2C85" w:rsidP="004B2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3.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Состав,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последовательность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сроки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выполнения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административных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процедур,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требования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порядку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выполнения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Исполнение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включает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себя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процедуры: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заявлений;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журнале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входящих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получателю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руководителя;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выдача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получателю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паспорта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удостоверяющего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выдача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отправление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почтой.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(приложение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регламенту)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представителем)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понедельник-</w:t>
      </w:r>
      <w:r w:rsidR="00FF2C85">
        <w:rPr>
          <w:rFonts w:ascii="PT Astra Serif" w:eastAsia="Times New Roman" w:hAnsi="PT Astra Serif" w:cs="Times New Roman"/>
          <w:color w:val="000000"/>
          <w:sz w:val="28"/>
          <w:szCs w:val="28"/>
        </w:rPr>
        <w:t>четверг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08.00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17.00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FF2C85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пятница: с 08.00 до 16.00 часов,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перерыв: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12.00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13.00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часов;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фиксируется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журнале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входящих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(далее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журнал)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день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подачи.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началом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исчисления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исполнения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функции.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3.1.3.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получают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понедельник-</w:t>
      </w:r>
      <w:r w:rsidR="00FF2C85">
        <w:rPr>
          <w:rFonts w:ascii="PT Astra Serif" w:eastAsia="Times New Roman" w:hAnsi="PT Astra Serif" w:cs="Times New Roman"/>
          <w:color w:val="000000"/>
          <w:sz w:val="28"/>
          <w:szCs w:val="28"/>
        </w:rPr>
        <w:t>четверг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08.00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17.00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часов</w:t>
      </w:r>
      <w:r w:rsidR="00FF2C85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,</w:t>
      </w:r>
      <w:r w:rsidR="00FF2C85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пятница: с 08.00 до 16.00 часов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;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перерыв: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12.00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13.00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часов.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3.1.4.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Формирование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приступить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формированию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позднее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рабочих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поиск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заданного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найден,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формируется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(приложение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регламенту).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3.1.5.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обобщенная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учета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(приложение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регламенту):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реестровый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указывается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балансодержатель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точное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точное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местонахождение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(кадастровый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земельного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участка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характеристики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(площадь,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протяженность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т.д.);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–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учтен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3.1.6.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запрошенном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готовит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произвольной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объекте.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3.1.7.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Подготовленная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подписывается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главой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позднее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календарных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момента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подготовки.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3.1.8.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Подписанной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присваивается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соответствующий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порядковому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журнале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исходящих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</w:p>
    <w:p w:rsidR="00D03542" w:rsidRDefault="00D03542" w:rsidP="00D03542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3.2.1.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рабочих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получателя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услуги.</w:t>
      </w:r>
    </w:p>
    <w:p w:rsidR="00FF2C85" w:rsidRPr="00D03542" w:rsidRDefault="00FF2C85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4.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Формы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контроля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</w:t>
      </w:r>
      <w:proofErr w:type="gramEnd"/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исполнением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регламента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4.1.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осуществления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текущего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контроля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</w:t>
      </w:r>
      <w:proofErr w:type="gramEnd"/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соблюдением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исполнением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ответственными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должностными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лицами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положений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регламента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нормативных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правовых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актов,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устанавливающих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требования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предоставлению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принятию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ими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решений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Текущий</w:t>
      </w:r>
      <w:r w:rsidR="004B277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контроль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соблюдением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исполнением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положений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устанавливающих</w:t>
      </w:r>
      <w:r w:rsidR="00FF2C85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начальником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анализа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специалистов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участвующих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подготавливаемых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согласования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документов.</w:t>
      </w:r>
      <w:proofErr w:type="gramEnd"/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Текущий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контроль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постоянно.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4.2.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периодичность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осуществления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плановых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внеплановых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проверок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полноты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государственной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формы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контроля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</w:t>
      </w:r>
      <w:proofErr w:type="gramEnd"/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полнотой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качеством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государственной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4.2.1.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определяются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проверки.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4.2.2.</w:t>
      </w:r>
      <w:r w:rsidR="00FF2C85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плановыми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(осуществляться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планов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внеплановыми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служащих,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услуги).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рассматриваться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все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связанные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(комплексные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проверки),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отдельные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вопросы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(тематические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проверки).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Периодичность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плановых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устанавливается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начальником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подразделения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Администрации.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проведении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плановых,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внеплановых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контроль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Показатели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определены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A04864">
        <w:rPr>
          <w:rFonts w:ascii="PT Astra Serif" w:eastAsia="Times New Roman" w:hAnsi="PT Astra Serif" w:cs="Times New Roman"/>
          <w:sz w:val="28"/>
        </w:rPr>
        <w:t>пунктом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2.14.2.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4.2.3.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проводится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лицами,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A04864">
        <w:rPr>
          <w:rFonts w:ascii="PT Astra Serif" w:eastAsia="Times New Roman" w:hAnsi="PT Astra Serif" w:cs="Times New Roman"/>
          <w:sz w:val="28"/>
        </w:rPr>
        <w:t>пункте</w:t>
      </w:r>
      <w:r w:rsidR="003218EB" w:rsidRPr="00A04864">
        <w:rPr>
          <w:rFonts w:ascii="PT Astra Serif" w:eastAsia="Times New Roman" w:hAnsi="PT Astra Serif" w:cs="Times New Roman"/>
          <w:sz w:val="28"/>
        </w:rPr>
        <w:t xml:space="preserve"> </w:t>
      </w:r>
      <w:r w:rsidRPr="00A04864">
        <w:rPr>
          <w:rFonts w:ascii="PT Astra Serif" w:eastAsia="Times New Roman" w:hAnsi="PT Astra Serif" w:cs="Times New Roman"/>
          <w:sz w:val="28"/>
        </w:rPr>
        <w:t>4.1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оформляются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справки,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содержащей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выводы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недостатков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предложения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устранению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недостатков).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Справка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подписывается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A04864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уполномоченным должностным лицом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4.3.</w:t>
      </w:r>
      <w:r w:rsidR="00A04864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Ответственность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служащих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органов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(бездействие),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принимаемые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(осуществляемые)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результатам</w:t>
      </w:r>
      <w:r w:rsidR="00A04864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проведенных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проверок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выявления</w:t>
      </w:r>
      <w:r w:rsidR="00A04864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нарушений</w:t>
      </w:r>
      <w:r w:rsidR="00A04864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соблюдения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положений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виновные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несут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персональную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ответственность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принимаемые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законодательством.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Персональная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ответственность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закрепляется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требованиями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актами.</w:t>
      </w: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4.4.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Положения,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характеризующие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требования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порядку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формам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контроля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</w:t>
      </w:r>
      <w:proofErr w:type="gramEnd"/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предоставлением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стороны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граждан,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объединений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организаций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имеют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контроль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соблюдением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положений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исполнения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процедур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путем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телефону)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виде)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запросов.</w:t>
      </w:r>
    </w:p>
    <w:p w:rsidR="00D03542" w:rsidRDefault="00D03542" w:rsidP="00D03542">
      <w:pPr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color w:val="000000"/>
          <w:sz w:val="28"/>
          <w:szCs w:val="28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вправе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направлять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замечания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предложения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улучшению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оценивать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услуги.</w:t>
      </w:r>
    </w:p>
    <w:p w:rsidR="00A04864" w:rsidRPr="00D03542" w:rsidRDefault="00A04864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4B27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Досудебный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(внесудебный)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обжалования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решений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действий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(бездействия)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лиц,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служащих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lastRenderedPageBreak/>
        <w:t>5.1.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Информация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праве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досудебное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(внесудебное)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обжалование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действий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(бездействия)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решений,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принятых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(осуществляемых)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услуги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вправе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обжаловать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служащих,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принимаемые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внесудебном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обжаловании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рассматривается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hyperlink r:id="rId16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законом</w:t>
        </w:r>
      </w:hyperlink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услуг»,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граждан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Федерации».</w:t>
      </w:r>
    </w:p>
    <w:p w:rsidR="00D03542" w:rsidRPr="00D03542" w:rsidRDefault="00D03542" w:rsidP="00D03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5.2.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Предмет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Предметом</w:t>
      </w:r>
      <w:r w:rsidR="00A04864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являться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(или)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осуществляемые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(принятые)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предоставляющим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лицом,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</w:t>
      </w:r>
      <w:r w:rsidR="00A04864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служащим,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совершением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(принятием)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согласно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обратившееся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жалобой.</w:t>
      </w:r>
      <w:proofErr w:type="gramEnd"/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может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обратиться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жалобой,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случаях: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0" w:name="dst220"/>
      <w:bookmarkEnd w:id="0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запроса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1" w:name="dst221"/>
      <w:bookmarkEnd w:id="1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2" w:name="dst102"/>
      <w:bookmarkEnd w:id="2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</w:p>
    <w:p w:rsidR="00D03542" w:rsidRPr="00D03542" w:rsidRDefault="004B2771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3" w:name="dst103"/>
      <w:bookmarkEnd w:id="3"/>
      <w:proofErr w:type="gramStart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4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(или)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недостоверность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указывались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первоначальном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исключением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пунктом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4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статьи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7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27.07.2010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N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210-ФЗ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услуг»,</w:t>
      </w:r>
      <w:proofErr w:type="gramEnd"/>
    </w:p>
    <w:p w:rsidR="00D03542" w:rsidRPr="00D03542" w:rsidRDefault="004B2771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5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заявителя,</w:t>
      </w:r>
    </w:p>
    <w:p w:rsidR="00D03542" w:rsidRPr="00D03542" w:rsidRDefault="004B2771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4" w:name="dst222"/>
      <w:bookmarkEnd w:id="4"/>
      <w:proofErr w:type="gramStart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6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если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актами,</w:t>
      </w:r>
      <w:proofErr w:type="gramEnd"/>
    </w:p>
    <w:p w:rsidR="00D03542" w:rsidRPr="00D03542" w:rsidRDefault="004B2771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5" w:name="dst105"/>
      <w:bookmarkEnd w:id="5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7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затребование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платы,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актами,</w:t>
      </w:r>
    </w:p>
    <w:p w:rsidR="00D03542" w:rsidRPr="00D03542" w:rsidRDefault="004B2771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6" w:name="dst223"/>
      <w:bookmarkEnd w:id="6"/>
      <w:proofErr w:type="gramStart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8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работников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исправлении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допущенных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опечаток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ошибок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исправлений,</w:t>
      </w:r>
      <w:proofErr w:type="gramEnd"/>
    </w:p>
    <w:p w:rsidR="00D03542" w:rsidRPr="00D03542" w:rsidRDefault="004B2771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7" w:name="dst224"/>
      <w:bookmarkEnd w:id="7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9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выдачи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</w:p>
    <w:p w:rsidR="00D03542" w:rsidRPr="00D03542" w:rsidRDefault="004B2771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8" w:name="dst225"/>
      <w:bookmarkEnd w:id="8"/>
      <w:proofErr w:type="gramStart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10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приостановление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если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приостановления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актами.</w:t>
      </w:r>
      <w:proofErr w:type="gramEnd"/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9" w:name="dst112"/>
      <w:bookmarkStart w:id="10" w:name="dst230"/>
      <w:bookmarkStart w:id="11" w:name="dst233"/>
      <w:bookmarkStart w:id="12" w:name="dst234"/>
      <w:bookmarkEnd w:id="9"/>
      <w:bookmarkEnd w:id="10"/>
      <w:bookmarkEnd w:id="11"/>
      <w:bookmarkEnd w:id="12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5.3.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подачи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5.3.1.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бумажном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носителе,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руководителя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вышестоящий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отсутствия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рассматриваются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непосредственно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руководителем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5.3.2.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служащего,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руководителя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может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направлена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через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многофункциональный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центр,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использованием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информационно-телекоммуникационной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сети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"Интернет",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официального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сайта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единого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регионального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может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принята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5.3.3.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Федеральным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hyperlink r:id="rId17" w:history="1">
        <w:r w:rsidRPr="00D03542">
          <w:rPr>
            <w:rFonts w:ascii="PT Astra Serif" w:eastAsia="Times New Roman" w:hAnsi="PT Astra Serif" w:cs="Times New Roman"/>
            <w:color w:val="0000FF"/>
            <w:sz w:val="28"/>
          </w:rPr>
          <w:t>законом</w:t>
        </w:r>
      </w:hyperlink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услуг»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содержать: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служащего,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(или)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работников,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обжалуются;</w:t>
      </w:r>
      <w:proofErr w:type="gramEnd"/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13" w:name="dst114"/>
      <w:bookmarkEnd w:id="13"/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(последнее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жительства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нахождения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(номера)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контактного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(адреса)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заявителю;</w:t>
      </w:r>
      <w:proofErr w:type="gramEnd"/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14" w:name="dst231"/>
      <w:bookmarkEnd w:id="14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3)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обжалуемых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действиях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служащего,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работников;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15" w:name="dst232"/>
      <w:bookmarkEnd w:id="15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4)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доводы,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согласен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(бездействием)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служащего,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работников.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подтверждающие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доводы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копии.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5.3.4.</w:t>
      </w:r>
      <w:r w:rsidR="004B2771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если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через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представляется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подтверждающий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полномочия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качестве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подтверждающего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полномочия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осуществление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может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представлена</w:t>
      </w:r>
      <w:proofErr w:type="gramEnd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оформленная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доверенность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лиц);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оформленная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доверенность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руководителя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уполномоченного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учредительными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лиц);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копия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назначении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избрании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приказа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назначении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должность,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обладает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действовать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имени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без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доверенности.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5.3.5.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Время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совпадать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временем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5.3.6.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подачи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представляет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удостоверяющий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личность,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5.3.7.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виде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может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официального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сайта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информационно-телекоммуникационной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сети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Интернет;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информационно-телекоммуникационной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сети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Интернет;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Единого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услуг.</w:t>
      </w:r>
    </w:p>
    <w:p w:rsidR="00D03542" w:rsidRPr="00D03542" w:rsidRDefault="00D03542" w:rsidP="004B277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подаче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виде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документы,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части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четвертой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настоящего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пункта,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могут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быть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представлены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подписью,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вид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удостоверяющий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личность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требуется.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5.4.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Сроки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Жалоба,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поступившая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подлежит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пятнадцати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рабочих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предоставляющего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услугу,</w:t>
      </w:r>
      <w:r w:rsidR="00A04864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приеме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либо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исправлении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допущенных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опечаток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ошибок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исправлений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пяти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рабочих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регистрации.</w:t>
      </w:r>
      <w:proofErr w:type="gramEnd"/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5.5.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Перечень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оснований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приостановления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Оснований</w:t>
      </w:r>
      <w:r w:rsidR="00071AC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приостановления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071AC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предусмотрено.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5.6.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Результат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принимается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одно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решений: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16" w:name="dst235"/>
      <w:bookmarkEnd w:id="16"/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удовлетворяется,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отмены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допущенных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опечаток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ошибок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документах,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возврата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денежных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средств,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взимание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нормативными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правовыми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актами;</w:t>
      </w:r>
      <w:proofErr w:type="gramEnd"/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17" w:name="dst236"/>
      <w:bookmarkEnd w:id="17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удовлетворении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отказывается.</w:t>
      </w:r>
    </w:p>
    <w:p w:rsidR="00D03542" w:rsidRPr="00D03542" w:rsidRDefault="00D03542" w:rsidP="004B2771">
      <w:pPr>
        <w:shd w:val="clear" w:color="auto" w:fill="FFFFFF"/>
        <w:spacing w:after="0" w:line="290" w:lineRule="atLeast"/>
        <w:ind w:firstLine="540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bookmarkStart w:id="18" w:name="dst121"/>
      <w:bookmarkStart w:id="19" w:name="dst237"/>
      <w:bookmarkEnd w:id="18"/>
      <w:bookmarkEnd w:id="19"/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5.7.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информирования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результатах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позднее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днем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желанию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направляется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мотивированный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жалобы.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ответе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указываются: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должность,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принявшего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жалобе;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номер,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дата,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включая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действие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(бездействие)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которого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обжалуется;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фамилия,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отчество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наличии)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жалобе;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решение;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,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если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признана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обоснованной,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устранения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выявленных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нарушений,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срок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услуги;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решения.</w:t>
      </w:r>
    </w:p>
    <w:p w:rsidR="00D03542" w:rsidRPr="00D03542" w:rsidRDefault="00D03542" w:rsidP="00D03542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установления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ходе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признаков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состава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правонарушения</w:t>
      </w:r>
      <w:proofErr w:type="gram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преступления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должностное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лицо,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работник,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наделенные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полномочиями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жалоб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незамедлительно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направляют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имеющиеся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материалы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прокуратуры.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5.8.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Порядок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обжалования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решения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жалобе</w:t>
      </w:r>
    </w:p>
    <w:p w:rsidR="00D03542" w:rsidRPr="00D03542" w:rsidRDefault="00D03542" w:rsidP="00071A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вправе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обжаловать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решения,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принятые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судебном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соответствии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Федерации.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5.9.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Право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получение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обоснования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071A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имеет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документов,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обоснования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,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если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затрагивает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права,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свободы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интересы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других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также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условии,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что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указанные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документы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содержат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сведения,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составляющие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государственную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или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охраняемую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тайну,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исключением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случаев,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предусмотренных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законодательством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Российской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Федерации.</w:t>
      </w:r>
    </w:p>
    <w:p w:rsidR="00D03542" w:rsidRPr="00D03542" w:rsidRDefault="00D03542" w:rsidP="004B27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5.10.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Способы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информирования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заявителей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подачи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жалобы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порядке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подачи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рассмотрения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жалобы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доводится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заявителя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следующими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способами: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071AC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телефону)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информирования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письменном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числе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обращении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форме)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использованием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связи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почты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самоуправления;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посредством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размещения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стендах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местах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услуг,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официальном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сайте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местного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самоуправления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информационно-телекоммуникационной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сети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«Интернет»,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Едином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региональном</w:t>
      </w:r>
      <w:r w:rsidR="00071AC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порталах.</w:t>
      </w:r>
      <w:proofErr w:type="gramEnd"/>
    </w:p>
    <w:p w:rsidR="004B2771" w:rsidRDefault="004B2771" w:rsidP="00D035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</w:rPr>
        <w:sectPr w:rsidR="004B2771" w:rsidSect="008B0B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542" w:rsidRPr="00D03542" w:rsidRDefault="00D03542" w:rsidP="00071ACF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lastRenderedPageBreak/>
        <w:t>Приложение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1</w:t>
      </w:r>
    </w:p>
    <w:p w:rsidR="00D03542" w:rsidRPr="00D03542" w:rsidRDefault="00D03542" w:rsidP="00071ACF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регламенту</w:t>
      </w:r>
    </w:p>
    <w:p w:rsidR="00D03542" w:rsidRPr="00D03542" w:rsidRDefault="00D03542" w:rsidP="00071ACF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«Выдача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имущества»</w:t>
      </w:r>
    </w:p>
    <w:p w:rsidR="00D03542" w:rsidRPr="00D03542" w:rsidRDefault="00D03542" w:rsidP="00D0354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Главе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_______________________________</w:t>
      </w: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от_____________________________</w:t>
      </w: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юридических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-п</w:t>
      </w:r>
      <w:proofErr w:type="gramEnd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олное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наименование,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организационно-правовая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форма,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ИНН,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ОГРН,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физических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лиц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-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Ф.И.О.,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паспортные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данные)</w:t>
      </w: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_______________________________</w:t>
      </w: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________________________________</w:t>
      </w:r>
    </w:p>
    <w:p w:rsidR="00D03542" w:rsidRPr="00D03542" w:rsidRDefault="003218EB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            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(адрес,</w:t>
      </w: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телефон)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ЗАЯВЛЕНИЕ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Прошу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выдать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района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proofErr w:type="gramEnd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______________________________________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________________________________________________________________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адресу:______________________________________________________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  <w:u w:val="single"/>
        </w:rPr>
        <w:t>________________________________________________________________</w:t>
      </w:r>
    </w:p>
    <w:p w:rsidR="00D03542" w:rsidRPr="00D03542" w:rsidRDefault="003218EB" w:rsidP="00D035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необходима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gramStart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proofErr w:type="gramEnd"/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</w:t>
      </w:r>
    </w:p>
    <w:p w:rsidR="00D03542" w:rsidRPr="00D03542" w:rsidRDefault="003218EB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Способ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результата: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почтовым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отправлением,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личное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получение,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адрес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электронной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почты</w:t>
      </w:r>
    </w:p>
    <w:p w:rsidR="00D03542" w:rsidRPr="00D03542" w:rsidRDefault="003218EB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</w:p>
    <w:p w:rsidR="00D03542" w:rsidRPr="00D03542" w:rsidRDefault="003218EB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             </w:t>
      </w:r>
      <w:r w:rsidR="00071AC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            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</w:t>
      </w:r>
    </w:p>
    <w:p w:rsidR="00D03542" w:rsidRPr="00D03542" w:rsidRDefault="003218EB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дата</w:t>
      </w: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                       </w:t>
      </w:r>
      <w:r w:rsidR="00071ACF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           </w:t>
      </w: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                            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</w:t>
      </w:r>
    </w:p>
    <w:p w:rsidR="00071ACF" w:rsidRDefault="00071ACF" w:rsidP="00D03542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</w:rPr>
        <w:sectPr w:rsidR="00071ACF" w:rsidSect="008B0B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542" w:rsidRPr="00D03542" w:rsidRDefault="00D03542" w:rsidP="00D03542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Times New Roman" w:eastAsia="Times New Roman" w:hAnsi="Times New Roman" w:cs="Times New Roman"/>
          <w:color w:val="000000"/>
          <w:sz w:val="30"/>
          <w:szCs w:val="30"/>
        </w:rPr>
        <w:lastRenderedPageBreak/>
        <w:br w:type="textWrapping" w:clear="all"/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Приложение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</w:t>
      </w:r>
    </w:p>
    <w:p w:rsidR="00D03542" w:rsidRPr="00D03542" w:rsidRDefault="00D03542" w:rsidP="00D03542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административному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регламенту</w:t>
      </w:r>
    </w:p>
    <w:p w:rsidR="00D03542" w:rsidRPr="00D03542" w:rsidRDefault="00D03542" w:rsidP="00D03542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«Выдача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выписок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имущества»</w:t>
      </w: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3218EB" w:rsidP="00D03542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</w:p>
    <w:p w:rsidR="00D03542" w:rsidRPr="00D03542" w:rsidRDefault="00D03542" w:rsidP="00D03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№_________</w:t>
      </w:r>
    </w:p>
    <w:p w:rsidR="00D03542" w:rsidRPr="00D03542" w:rsidRDefault="00D03542" w:rsidP="00D03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из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</w:p>
    <w:p w:rsidR="00D03542" w:rsidRPr="00D03542" w:rsidRDefault="00715901" w:rsidP="00D0354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образования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PT Astra Serif" w:eastAsia="Times New Roman" w:hAnsi="PT Astra Serif" w:cs="Times New Roman"/>
          <w:color w:val="000000"/>
          <w:sz w:val="28"/>
          <w:szCs w:val="28"/>
        </w:rPr>
        <w:t>Новобурас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proofErr w:type="spellEnd"/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района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Саратовской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области</w:t>
      </w:r>
    </w:p>
    <w:p w:rsidR="00D03542" w:rsidRPr="00D03542" w:rsidRDefault="003218EB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PT Astra Serif" w:eastAsia="Times New Roman" w:hAnsi="PT Astra Serif" w:cs="Times New Roman"/>
          <w:i/>
          <w:iCs/>
          <w:color w:val="000000"/>
          <w:sz w:val="28"/>
          <w:szCs w:val="28"/>
        </w:rPr>
        <w:t xml:space="preserve"> 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1406"/>
        <w:gridCol w:w="2176"/>
        <w:gridCol w:w="1740"/>
        <w:gridCol w:w="2173"/>
        <w:gridCol w:w="1906"/>
        <w:gridCol w:w="14"/>
      </w:tblGrid>
      <w:tr w:rsidR="00D03542" w:rsidRPr="00D03542" w:rsidTr="00D03542">
        <w:trPr>
          <w:gridAfter w:val="1"/>
          <w:wAfter w:w="144" w:type="dxa"/>
          <w:trHeight w:val="990"/>
        </w:trPr>
        <w:tc>
          <w:tcPr>
            <w:tcW w:w="929" w:type="dxa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Реестровый</w:t>
            </w:r>
            <w:r w:rsidR="003218E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</w:p>
          <w:p w:rsidR="00D03542" w:rsidRPr="00D03542" w:rsidRDefault="003218EB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Балансодержатель</w:t>
            </w:r>
          </w:p>
        </w:tc>
        <w:tc>
          <w:tcPr>
            <w:tcW w:w="2410" w:type="dxa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Наименование</w:t>
            </w:r>
            <w:r w:rsidR="003218E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имущества</w:t>
            </w:r>
            <w:r w:rsidR="003218E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(кадастровый</w:t>
            </w:r>
            <w:r w:rsidR="003218E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номер)</w:t>
            </w:r>
          </w:p>
        </w:tc>
        <w:tc>
          <w:tcPr>
            <w:tcW w:w="2268" w:type="dxa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Местонахождение</w:t>
            </w:r>
          </w:p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имущества</w:t>
            </w:r>
          </w:p>
        </w:tc>
        <w:tc>
          <w:tcPr>
            <w:tcW w:w="1984" w:type="dxa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Характеристика</w:t>
            </w:r>
            <w:r w:rsidR="003218EB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  <w:r w:rsidRPr="00D03542">
              <w:rPr>
                <w:rFonts w:ascii="PT Astra Serif" w:eastAsia="Times New Roman" w:hAnsi="PT Astra Serif" w:cs="Times New Roman"/>
                <w:sz w:val="28"/>
                <w:szCs w:val="28"/>
              </w:rPr>
              <w:t>имущества</w:t>
            </w:r>
          </w:p>
        </w:tc>
      </w:tr>
      <w:tr w:rsidR="00D03542" w:rsidRPr="00D03542" w:rsidTr="00D03542">
        <w:trPr>
          <w:trHeight w:val="322"/>
        </w:trPr>
        <w:tc>
          <w:tcPr>
            <w:tcW w:w="0" w:type="auto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3542" w:rsidRPr="00D03542" w:rsidTr="00D03542">
        <w:trPr>
          <w:trHeight w:val="248"/>
        </w:trPr>
        <w:tc>
          <w:tcPr>
            <w:tcW w:w="929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D03542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542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542" w:rsidRPr="00D03542" w:rsidTr="00D03542">
        <w:trPr>
          <w:trHeight w:val="248"/>
        </w:trPr>
        <w:tc>
          <w:tcPr>
            <w:tcW w:w="929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3218EB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3218EB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3218EB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3218EB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03542" w:rsidRPr="00D03542" w:rsidRDefault="003218EB" w:rsidP="00D03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03542" w:rsidRPr="00D03542" w:rsidRDefault="00D03542" w:rsidP="00D03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Объект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внесен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реестр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муниципального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имущества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основании: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Выписка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выдана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20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года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для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предоставления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____________.</w:t>
      </w: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D03542" w:rsidRPr="00D03542" w:rsidRDefault="00D03542" w:rsidP="00D035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Глава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="00715901">
        <w:rPr>
          <w:rFonts w:ascii="PT Astra Serif" w:eastAsia="Times New Roman" w:hAnsi="PT Astra Serif" w:cs="Times New Roman"/>
          <w:color w:val="000000"/>
          <w:sz w:val="28"/>
          <w:szCs w:val="28"/>
        </w:rPr>
        <w:t>Белояр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ского</w:t>
      </w:r>
      <w:r w:rsidR="003218EB">
        <w:rPr>
          <w:rFonts w:ascii="PT Astra Serif" w:eastAsia="Times New Roman" w:hAnsi="PT Astra Serif" w:cs="Times New Roman"/>
          <w:color w:val="000000"/>
          <w:sz w:val="28"/>
          <w:szCs w:val="28"/>
        </w:rPr>
        <w:t xml:space="preserve"> </w:t>
      </w:r>
      <w:r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МО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                                       </w:t>
      </w:r>
      <w:r w:rsidRPr="00D03542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_______________</w:t>
      </w:r>
      <w:r w:rsidR="003218E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     </w:t>
      </w:r>
    </w:p>
    <w:p w:rsidR="00EC38F9" w:rsidRDefault="003218EB" w:rsidP="004B2771">
      <w:pPr>
        <w:spacing w:after="0" w:line="240" w:lineRule="auto"/>
        <w:jc w:val="both"/>
      </w:pP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                                 </w:t>
      </w:r>
      <w:r w:rsidR="00071ACF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                          </w:t>
      </w: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                            </w:t>
      </w:r>
      <w:r w:rsidR="00D03542" w:rsidRPr="00D03542">
        <w:rPr>
          <w:rFonts w:ascii="PT Astra Serif" w:eastAsia="Times New Roman" w:hAnsi="PT Astra Serif" w:cs="Times New Roman"/>
          <w:color w:val="000000"/>
          <w:sz w:val="28"/>
          <w:szCs w:val="28"/>
        </w:rPr>
        <w:t>подпись</w:t>
      </w:r>
    </w:p>
    <w:sectPr w:rsidR="00EC38F9" w:rsidSect="008B0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3542"/>
    <w:rsid w:val="00071ACF"/>
    <w:rsid w:val="0009379E"/>
    <w:rsid w:val="001551FB"/>
    <w:rsid w:val="0017347D"/>
    <w:rsid w:val="00213912"/>
    <w:rsid w:val="003218EB"/>
    <w:rsid w:val="004B2771"/>
    <w:rsid w:val="00575562"/>
    <w:rsid w:val="00692C97"/>
    <w:rsid w:val="00715901"/>
    <w:rsid w:val="0083615F"/>
    <w:rsid w:val="008B0B60"/>
    <w:rsid w:val="00997275"/>
    <w:rsid w:val="00A04864"/>
    <w:rsid w:val="00D03542"/>
    <w:rsid w:val="00DC16AE"/>
    <w:rsid w:val="00DE32A6"/>
    <w:rsid w:val="00EC38F9"/>
    <w:rsid w:val="00FF2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B60"/>
  </w:style>
  <w:style w:type="paragraph" w:styleId="2">
    <w:name w:val="heading 2"/>
    <w:basedOn w:val="a"/>
    <w:link w:val="20"/>
    <w:uiPriority w:val="9"/>
    <w:qFormat/>
    <w:rsid w:val="000937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0354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03542"/>
    <w:rPr>
      <w:color w:val="800080"/>
      <w:u w:val="single"/>
    </w:rPr>
  </w:style>
  <w:style w:type="character" w:customStyle="1" w:styleId="hyperlink">
    <w:name w:val="hyperlink"/>
    <w:basedOn w:val="a0"/>
    <w:rsid w:val="00D03542"/>
  </w:style>
  <w:style w:type="character" w:customStyle="1" w:styleId="a10">
    <w:name w:val="a1"/>
    <w:basedOn w:val="a0"/>
    <w:rsid w:val="00D03542"/>
  </w:style>
  <w:style w:type="paragraph" w:customStyle="1" w:styleId="bodytextindent3">
    <w:name w:val="bodytextindent3"/>
    <w:basedOn w:val="a"/>
    <w:rsid w:val="00D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rsid w:val="00D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0">
    <w:name w:val="a4"/>
    <w:basedOn w:val="a"/>
    <w:rsid w:val="00D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0">
    <w:name w:val="a3"/>
    <w:basedOn w:val="a"/>
    <w:rsid w:val="00D03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9379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">
    <w:name w:val="Верхний колонтитул1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0">
    <w:name w:val="a5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13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z0">
    <w:name w:val="ww8num3z0"/>
    <w:basedOn w:val="a0"/>
    <w:rsid w:val="0009379E"/>
  </w:style>
  <w:style w:type="character" w:customStyle="1" w:styleId="contentheader">
    <w:name w:val="contentheader"/>
    <w:basedOn w:val="a0"/>
    <w:rsid w:val="0009379E"/>
  </w:style>
  <w:style w:type="paragraph" w:customStyle="1" w:styleId="210">
    <w:name w:val="210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ndent">
    <w:name w:val="bodytextindent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32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093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13" Type="http://schemas.openxmlformats.org/officeDocument/2006/relationships/hyperlink" Target="http://rnla-service.scli.ru:8080/rnla-links/ws/content/act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nla-service.scli.ru:8080/rnla-links/ws/content/act/" TargetMode="External"/><Relationship Id="rId12" Type="http://schemas.openxmlformats.org/officeDocument/2006/relationships/hyperlink" Target="http://rnla-service.scli.ru:8080/rnla-links/ws/content/act/" TargetMode="External"/><Relationship Id="rId17" Type="http://schemas.openxmlformats.org/officeDocument/2006/relationships/hyperlink" Target="http://rnla-service.scli.ru:8080/rnla-links/ws/content/act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nla-service.scli.ru:8080/rnla-links/ws/content/act/" TargetMode="External"/><Relationship Id="rId1" Type="http://schemas.openxmlformats.org/officeDocument/2006/relationships/styles" Target="styles.xml"/><Relationship Id="rId6" Type="http://schemas.openxmlformats.org/officeDocument/2006/relationships/hyperlink" Target="http://rnla-service.scli.ru:8080/rnla-links/ws/content/act/" TargetMode="External"/><Relationship Id="rId11" Type="http://schemas.openxmlformats.org/officeDocument/2006/relationships/hyperlink" Target="http://rnla-service.scli.ru:8080/rnla-links/ws/content/act/" TargetMode="External"/><Relationship Id="rId5" Type="http://schemas.openxmlformats.org/officeDocument/2006/relationships/hyperlink" Target="http://www.admnburasy.ru/" TargetMode="External"/><Relationship Id="rId15" Type="http://schemas.openxmlformats.org/officeDocument/2006/relationships/hyperlink" Target="http://rnla-service.scli.ru:8080/rnla-links/ws/content/act/" TargetMode="External"/><Relationship Id="rId10" Type="http://schemas.openxmlformats.org/officeDocument/2006/relationships/hyperlink" Target="http://rnla-service.scli.ru:8080/rnla-links/ws/content/act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admnburasy.ru/" TargetMode="External"/><Relationship Id="rId9" Type="http://schemas.openxmlformats.org/officeDocument/2006/relationships/hyperlink" Target="http://rnla-service.scli.ru:8080/rnla-links/ws/content/act/" TargetMode="External"/><Relationship Id="rId14" Type="http://schemas.openxmlformats.org/officeDocument/2006/relationships/hyperlink" Target="http://rnla-service.scli.ru:8080/rnla-links/ws/content/a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6892</Words>
  <Characters>39290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2023-06-19T05:09:00Z</cp:lastPrinted>
  <dcterms:created xsi:type="dcterms:W3CDTF">2023-06-01T12:45:00Z</dcterms:created>
  <dcterms:modified xsi:type="dcterms:W3CDTF">2023-06-19T05:28:00Z</dcterms:modified>
</cp:coreProperties>
</file>